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6" w:rsidRPr="00EC7B56" w:rsidRDefault="00EC7B56" w:rsidP="00EC7B56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</w:pPr>
      <w:r w:rsidRPr="00EC7B56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ТЕХНОЛОГИЧЕСКАЯ КАРТА </w:t>
      </w:r>
      <w:r w:rsidRPr="00EC7B56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КОНСТРУИРОВАНИЯ УРОКА</w:t>
      </w:r>
    </w:p>
    <w:p w:rsidR="00EC7B56" w:rsidRPr="00EC7B56" w:rsidRDefault="00EC7B56" w:rsidP="00EC7B56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8"/>
        <w:gridCol w:w="2623"/>
        <w:gridCol w:w="1595"/>
        <w:gridCol w:w="798"/>
        <w:gridCol w:w="3135"/>
      </w:tblGrid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ЧАСТЬ</w:t>
            </w:r>
          </w:p>
        </w:tc>
      </w:tr>
      <w:tr w:rsidR="00EC7B56" w:rsidRPr="00EC7B56" w:rsidTr="00EC7B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1B765F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Класс</w:t>
            </w:r>
            <w:r w:rsidR="001B765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B56" w:rsidRPr="00EC7B56" w:rsidTr="00EC7B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Тема урока</w:t>
            </w:r>
          </w:p>
        </w:tc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1B765F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 Африки.</w:t>
            </w:r>
          </w:p>
        </w:tc>
      </w:tr>
      <w:tr w:rsidR="003655D2" w:rsidRPr="00EC7B56" w:rsidTr="00EC7B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2" w:rsidRPr="003655D2" w:rsidRDefault="003655D2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Цели</w:t>
            </w:r>
            <w:r w:rsidR="00FB776D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:</w:t>
            </w:r>
          </w:p>
        </w:tc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4" w:rsidRPr="00F20E32" w:rsidRDefault="006A3014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5D2" w:rsidRP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Формирование представления об особенностях географического положения Африки. </w:t>
            </w:r>
          </w:p>
          <w:p w:rsidR="003655D2" w:rsidRP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умений работы с географической картой и использования карты как одного из «языков» общения. </w:t>
            </w:r>
          </w:p>
          <w:p w:rsid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навыков нахождения, использования и презентации географической информации.</w:t>
            </w:r>
          </w:p>
          <w:p w:rsidR="003655D2" w:rsidRP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умения определять цели и задачи своей деятельности, выбирать средства реализации цели и применять их на практике; </w:t>
            </w:r>
          </w:p>
          <w:p w:rsidR="003655D2" w:rsidRP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умения вести самостоятельный поиск, анализ, отбор информации, её преобразование.</w:t>
            </w:r>
          </w:p>
          <w:p w:rsid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взаимодействовать с одноклассниками, работать в малых группах с выполнением различных социальных ролей, представлять себя.</w:t>
            </w:r>
          </w:p>
          <w:p w:rsidR="003655D2" w:rsidRP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Формирование познавательных интересов, интеллектуальных и творческих способностей учащихся. </w:t>
            </w:r>
          </w:p>
          <w:p w:rsidR="003655D2" w:rsidRDefault="003655D2" w:rsidP="0036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способности к самостоятельному приобретению знаний и практических умений, в частности умения характеризовать природные комплексы.</w:t>
            </w:r>
          </w:p>
          <w:p w:rsidR="006A3014" w:rsidRPr="006A3014" w:rsidRDefault="006A3014" w:rsidP="006A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A3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познавательных интересов, интеллектуальных и творческих способностей учащихся. </w:t>
            </w:r>
          </w:p>
          <w:p w:rsidR="006A3014" w:rsidRDefault="006A3014" w:rsidP="006A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способности к самостоятельному приобретению знаний и практических умений, в частности умения характеризовать природные комплексы.</w:t>
            </w:r>
          </w:p>
        </w:tc>
      </w:tr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EC7B56" w:rsidRPr="00EC7B56" w:rsidTr="00EC7B56">
        <w:trPr>
          <w:trHeight w:val="238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B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EC7B56" w:rsidRPr="00EC7B56" w:rsidTr="00EC7B56">
        <w:trPr>
          <w:trHeight w:val="237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Default="001B765F" w:rsidP="006A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44D7" w:rsidRP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смогут</w:t>
            </w:r>
            <w:r w:rsid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показывать крайние точки материка.</w:t>
            </w:r>
          </w:p>
          <w:p w:rsidR="00EC7B56" w:rsidRPr="00EC7B56" w:rsidRDefault="00ED7BAB" w:rsidP="006A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положение материка относительно экватора, начального  меридиана и тропиков (полярных кругов)</w:t>
            </w:r>
            <w:r w:rsidR="001B765F" w:rsidRPr="001B7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Default="001B765F" w:rsidP="001B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44D7" w:rsidRP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смогут </w:t>
            </w:r>
          </w:p>
          <w:p w:rsidR="00ED7BAB" w:rsidRDefault="00ED7BAB" w:rsidP="001B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ссчитывать размеры: протяженность с севера на юг и с запада на восток.</w:t>
            </w:r>
          </w:p>
          <w:p w:rsidR="001B765F" w:rsidRPr="001B765F" w:rsidRDefault="00ED7BAB" w:rsidP="001B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7BA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ED7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смогут </w:t>
            </w:r>
            <w:r w:rsidR="008744D7" w:rsidRP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 картографическую и текстовую информацию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5F0B1E" w:rsidRDefault="008744D7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744D7"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смогут задуматься</w:t>
            </w:r>
            <w:r w:rsidR="005F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значимости географических знаний.</w:t>
            </w:r>
            <w:proofErr w:type="gramEnd"/>
          </w:p>
        </w:tc>
      </w:tr>
      <w:tr w:rsidR="00EC7B56" w:rsidRPr="00EC7B56" w:rsidTr="00EC7B56">
        <w:trPr>
          <w:trHeight w:val="24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Решаемые учебные проблемы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E733B6" w:rsidP="00A8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4C7B" w:rsidRPr="00A84C7B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представление учащихся о </w:t>
            </w:r>
            <w:r w:rsidR="00A84C7B">
              <w:rPr>
                <w:rFonts w:ascii="Times New Roman" w:hAnsi="Times New Roman" w:cs="Times New Roman"/>
                <w:sz w:val="20"/>
                <w:szCs w:val="20"/>
              </w:rPr>
              <w:t>географическом  положении</w:t>
            </w:r>
            <w:r w:rsidR="004D606B" w:rsidRPr="004D606B">
              <w:rPr>
                <w:rFonts w:ascii="Times New Roman" w:hAnsi="Times New Roman" w:cs="Times New Roman"/>
                <w:sz w:val="20"/>
                <w:szCs w:val="20"/>
              </w:rPr>
              <w:t>, продолжить формирование умения работать с картами</w:t>
            </w:r>
            <w:r w:rsidR="004D6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7B56" w:rsidRPr="00EC7B56" w:rsidTr="00EC7B56">
        <w:trPr>
          <w:trHeight w:val="23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Основные понятия, изучаемые на уроке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4D606B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положение, крайние точки, береговая линия.</w:t>
            </w:r>
          </w:p>
        </w:tc>
      </w:tr>
      <w:tr w:rsidR="00EC7B56" w:rsidRPr="00EC7B56" w:rsidTr="00EC7B56">
        <w:trPr>
          <w:trHeight w:val="23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Вид используемых на уроке средств ИКТ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097C2C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карта мира, физическая карта Африки, атласы, раздаточный материал.</w:t>
            </w:r>
          </w:p>
        </w:tc>
      </w:tr>
      <w:tr w:rsidR="00EC7B56" w:rsidRPr="00EC7B56" w:rsidTr="00EC7B56">
        <w:trPr>
          <w:trHeight w:val="23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Образовательные интернет-ресурсы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ОРГАНИЗАЦИОННАЯ СТРУКТУРА УРОКА</w:t>
            </w:r>
          </w:p>
        </w:tc>
      </w:tr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ЭТАП 1 Актуализация знаний</w:t>
            </w:r>
          </w:p>
          <w:p w:rsidR="00EC7B56" w:rsidRPr="00EC7B56" w:rsidRDefault="009600FF" w:rsidP="00960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0F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Активизировать ранее полученные знания, умение работать с картами. Развивать умение сравнивать, выявляя отлич</w:t>
            </w:r>
            <w:r w:rsidR="00E733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ительные признаки; </w:t>
            </w:r>
            <w:r w:rsidRPr="009600F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733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объяснять термины.</w:t>
            </w:r>
          </w:p>
        </w:tc>
      </w:tr>
      <w:tr w:rsidR="00EC7B56" w:rsidRPr="00EC7B56" w:rsidTr="00EC7B56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  <w:p w:rsidR="001F2B65" w:rsidRPr="001F2B65" w:rsidRDefault="001F2B65" w:rsidP="001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-Сколько на Земле материков? </w:t>
            </w:r>
          </w:p>
          <w:p w:rsidR="001F2B65" w:rsidRPr="001F2B65" w:rsidRDefault="001F2B65" w:rsidP="001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-Назовите самый большой из них. </w:t>
            </w:r>
          </w:p>
          <w:p w:rsidR="001F2B65" w:rsidRPr="001F2B65" w:rsidRDefault="001F2B65" w:rsidP="001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 какой материк самый маленький по занимаемой площади? </w:t>
            </w:r>
          </w:p>
          <w:p w:rsidR="001F2B65" w:rsidRPr="001F2B65" w:rsidRDefault="001F2B65" w:rsidP="001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-Назовите материки по мере убывания размеров их площади. </w:t>
            </w:r>
          </w:p>
          <w:p w:rsidR="00EC7B56" w:rsidRDefault="001F2B65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-Назовите материк, занимающий 2-ое место по занимаемой площади. </w:t>
            </w:r>
          </w:p>
          <w:p w:rsidR="00523D1F" w:rsidRDefault="00523D1F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урока: ГП Африки.</w:t>
            </w:r>
          </w:p>
          <w:p w:rsidR="001D7814" w:rsidRDefault="001D7814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814" w:rsidRDefault="001D7814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76D" w:rsidRDefault="00FB776D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76D" w:rsidRDefault="00FB776D" w:rsidP="00E7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Раздаются карточки с вопросами. </w:t>
            </w:r>
          </w:p>
          <w:p w:rsidR="001D7814" w:rsidRDefault="001D7814" w:rsidP="00FB776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6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вы знаете о материке?</w:t>
            </w:r>
            <w:r w:rsidR="00FB776D" w:rsidRPr="00FB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776D" w:rsidRDefault="00FB776D" w:rsidP="00FB776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вы хотите узнать о материке?</w:t>
            </w:r>
          </w:p>
          <w:p w:rsidR="00FB776D" w:rsidRPr="00FB776D" w:rsidRDefault="00FB776D" w:rsidP="00FB776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вы узнали сегодня </w:t>
            </w:r>
            <w:r w:rsidR="00232A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на уроке об Африке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F2B65" w:rsidRDefault="001F2B65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175C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Дают ответы на вопросы.</w:t>
            </w:r>
          </w:p>
          <w:p w:rsidR="00E733B6" w:rsidRDefault="00E733B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33B6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  <w:p w:rsidR="00E733B6" w:rsidRDefault="00E733B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33B6">
              <w:rPr>
                <w:rFonts w:ascii="Times New Roman" w:eastAsia="Times New Roman" w:hAnsi="Times New Roman" w:cs="Times New Roman"/>
                <w:sz w:val="20"/>
                <w:szCs w:val="20"/>
              </w:rPr>
              <w:t>(Евразия)</w:t>
            </w:r>
          </w:p>
          <w:p w:rsidR="00E733B6" w:rsidRDefault="00E733B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33B6">
              <w:rPr>
                <w:rFonts w:ascii="Times New Roman" w:eastAsia="Times New Roman" w:hAnsi="Times New Roman" w:cs="Times New Roman"/>
                <w:sz w:val="20"/>
                <w:szCs w:val="20"/>
              </w:rPr>
              <w:t>(Австралия)</w:t>
            </w:r>
          </w:p>
          <w:p w:rsidR="00E733B6" w:rsidRDefault="00E733B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33B6">
              <w:rPr>
                <w:rFonts w:ascii="Times New Roman" w:eastAsia="Times New Roman" w:hAnsi="Times New Roman" w:cs="Times New Roman"/>
                <w:sz w:val="20"/>
                <w:szCs w:val="20"/>
              </w:rPr>
              <w:t>(Евразия, Африка, Северная Америка, Южная Америка, Антарктида, Австралия)</w:t>
            </w:r>
          </w:p>
          <w:p w:rsidR="00FB776D" w:rsidRDefault="00E733B6" w:rsidP="00E7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33B6">
              <w:rPr>
                <w:rFonts w:ascii="Times New Roman" w:eastAsia="Times New Roman" w:hAnsi="Times New Roman" w:cs="Times New Roman"/>
                <w:sz w:val="20"/>
                <w:szCs w:val="20"/>
              </w:rPr>
              <w:t>(Африка) (все называемые географические объекты показываются на настенной карте)</w:t>
            </w:r>
            <w:r w:rsidR="001D78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776D" w:rsidRDefault="00FB776D" w:rsidP="00E7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814" w:rsidRPr="00EC7B56" w:rsidRDefault="00FB776D" w:rsidP="00E7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отвечают на два первых вопроса письменно в карточке</w:t>
            </w:r>
            <w:r w:rsidR="001D7814" w:rsidRPr="00FB77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D412CD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EC7B56"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 Изучение нового материала.</w:t>
            </w:r>
          </w:p>
          <w:p w:rsidR="00EC7B56" w:rsidRPr="000F0D60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Основные задачи учителя:</w:t>
            </w:r>
            <w:r w:rsidRPr="000F0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0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EC7B56" w:rsidRPr="000F0D60" w:rsidRDefault="000F0D60" w:rsidP="000F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   </w:t>
            </w:r>
            <w:r w:rsidR="00EC7B56" w:rsidRPr="000F0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воспитание способности высказывать свою точку зрения о способах решения практической задачи;</w:t>
            </w:r>
          </w:p>
          <w:p w:rsidR="00EC7B56" w:rsidRPr="000F0D60" w:rsidRDefault="000F0D60" w:rsidP="000F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•   </w:t>
            </w:r>
            <w:r w:rsidR="00EC7B56" w:rsidRPr="000F0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формирование способности определять содержание и последовательность действий для решения поставленной задачи;     </w:t>
            </w:r>
          </w:p>
          <w:p w:rsidR="00EC7B56" w:rsidRPr="000F0D60" w:rsidRDefault="000F0D60" w:rsidP="000F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  </w:t>
            </w:r>
            <w:r w:rsidR="00EC7B56" w:rsidRPr="000F0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формирование способности каждого ученика к участию в работе в малых группах:</w:t>
            </w:r>
          </w:p>
          <w:p w:rsidR="00EC7B56" w:rsidRPr="000F0D60" w:rsidRDefault="000F0D60" w:rsidP="000F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 </w:t>
            </w:r>
            <w:r w:rsidR="00EC7B56" w:rsidRPr="000F0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EC7B56" w:rsidRPr="00EC7B56" w:rsidTr="00EC7B56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F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Деятельность учителя</w:t>
            </w:r>
          </w:p>
          <w:p w:rsidR="00EC2816" w:rsidRPr="00EC2816" w:rsidRDefault="00EC281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EC28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Организует работу в парах по определению ГП материка по плану в учебнике на странице 88.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1.Определите положение материка относительно экватора, нулевого меридиана, полярных кругов, тропиков.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доске готовлю чертеж координатной плоскости, только ось </w:t>
            </w:r>
            <w:proofErr w:type="gram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Х-</w:t>
            </w:r>
            <w:proofErr w:type="gram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экватор, а </w:t>
            </w:r>
            <w:proofErr w:type="spell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осьY</w:t>
            </w:r>
            <w:proofErr w:type="spell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нулевой меридиан.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-Посмотрите на физическую карту мира (атлас, с. 2-3).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Как расположена Африка относительно экватора и нулевого меридиана? </w:t>
            </w:r>
          </w:p>
          <w:p w:rsid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-Кто сможет прикрепить на контур материка</w:t>
            </w: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координатную плоскость: горизонтал</w:t>
            </w:r>
            <w:proofErr w:type="gram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ь-</w:t>
            </w:r>
            <w:proofErr w:type="gram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экватор, вертикаль- начальный меридиан?</w:t>
            </w:r>
          </w:p>
          <w:p w:rsidR="005413D9" w:rsidRPr="00810130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Слайд </w:t>
            </w:r>
            <w:r w:rsid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Положение Африки относительно экватора и нулевого меридиана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-Где расположена Африка относительно экватора? (почти в середине им пересекается, но большая часть материка находится в северном полушарии)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-Как расположена Африка относительно начального меридиана? (в западной части она им пересекается, но большая часть материка находится в восточном полушарии) </w:t>
            </w: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-Положение относительно полярных кругов? (</w:t>
            </w:r>
            <w:proofErr w:type="gram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удалена</w:t>
            </w:r>
            <w:proofErr w:type="gram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 них) </w:t>
            </w:r>
          </w:p>
          <w:p w:rsid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-Относительно тропиков? (в северной части пересекается северным тропиком, а в южно</w:t>
            </w:r>
            <w:proofErr w:type="gram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й-</w:t>
            </w:r>
            <w:proofErr w:type="gram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южным)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413D9" w:rsidRP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2.Назовите крайние точки материка, определите их координаты и протяженность материка в градусах и километрах с севера на юг и с запада на восток. </w:t>
            </w:r>
          </w:p>
          <w:p w:rsidR="005413D9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 северной и южной точек определяется только географическая широта, а у западной и восточно</w:t>
            </w:r>
            <w:proofErr w:type="gramStart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й-</w:t>
            </w:r>
            <w:proofErr w:type="gramEnd"/>
            <w:r w:rsidRPr="00541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только географическая долгота, этого достаточно, чтобы определить протяженность с севера на юг и с запада на восток).</w:t>
            </w:r>
          </w:p>
          <w:p w:rsidR="005413D9" w:rsidRPr="00810130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Слайд</w:t>
            </w:r>
            <w:r w:rsid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13D9" w:rsidRPr="00B1122A" w:rsidRDefault="005413D9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413D9" w:rsidRPr="00B1122A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453CBA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-Обозначьте крайние точки на контурных картах.</w:t>
            </w:r>
          </w:p>
          <w:p w:rsidR="00523D1F" w:rsidRDefault="00523D1F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413D9" w:rsidRPr="00B1122A" w:rsidRDefault="005413D9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3.В каких климатических поясах находится материк? </w:t>
            </w:r>
          </w:p>
          <w:p w:rsidR="005413D9" w:rsidRPr="00810130" w:rsidRDefault="00B1122A" w:rsidP="0054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Слайд </w:t>
            </w:r>
            <w:r w:rsid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5413D9"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-Почему экваториальный пояс один, а всех остальных</w:t>
            </w:r>
            <w:r w:rsidR="00AF3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по 2? </w:t>
            </w:r>
          </w:p>
          <w:p w:rsidR="005413D9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-Какой прогноз можно сделать на основе нахождения Африки в этих климатических поясах? (все климатические пояса теплые, поэтому растительность и животный мир будет состоять из теплолюбивых видов.)</w:t>
            </w:r>
          </w:p>
          <w:p w:rsidR="005413D9" w:rsidRDefault="005413D9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13D9" w:rsidRPr="00B1122A" w:rsidRDefault="00B1122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4.Какими морями и океанами омывается материк?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-Обозначьте моря и океаны на контурных картах. </w:t>
            </w:r>
          </w:p>
          <w:p w:rsidR="00B1122A" w:rsidRPr="00810130" w:rsidRDefault="00810130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Слайд 4</w:t>
            </w:r>
            <w:r w:rsidR="009F6CAC" w:rsidRPr="00810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F6CAC" w:rsidRPr="009F6CAC" w:rsidRDefault="009F6CAC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5.Как расположен  материк относительно других материков?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Атлас, с.2-3.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Близко: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Евразия, их разделяет Гибралтарский пролив и Суэцкий канал.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Остальные материки удалены.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-Обозначьте Гибралтарский пролив и Суэцкий канал на контурных картах. </w:t>
            </w:r>
          </w:p>
          <w:p w:rsidR="00B1122A" w:rsidRPr="00B1122A" w:rsidRDefault="00B1122A" w:rsidP="00B11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-Береговая линия материка изрезана слабо. На западе в сушу материка вдается Гвинейский залив.</w:t>
            </w:r>
          </w:p>
          <w:p w:rsidR="005413D9" w:rsidRPr="00B1122A" w:rsidRDefault="005413D9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413D9" w:rsidRDefault="005413D9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13D9" w:rsidRPr="00EC7B56" w:rsidRDefault="005413D9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Деятельность </w:t>
            </w:r>
            <w:proofErr w:type="gramStart"/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23D1F" w:rsidRDefault="00EC281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45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бучающихся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работают </w:t>
            </w:r>
            <w:r w:rsidR="0045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парах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 индивидуально </w:t>
            </w:r>
            <w:r w:rsidR="0045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предложенному плану (в тетрадях).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23D1F" w:rsidRDefault="00EC281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Проводят исследование и участвуют в обсуждении содержания материала. </w:t>
            </w:r>
          </w:p>
          <w:p w:rsidR="00523D1F" w:rsidRDefault="00EC281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</w:t>
            </w:r>
            <w:r w:rsidR="0052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лняют работу в контурной карте.</w:t>
            </w:r>
          </w:p>
          <w:p w:rsidR="00453CBA" w:rsidRDefault="00EC281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Осуществляют взаимопроверку и самоконтроль.</w:t>
            </w:r>
          </w:p>
          <w:p w:rsidR="00D111FA" w:rsidRDefault="00523D1F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очереди р</w:t>
            </w:r>
            <w:r w:rsidR="00D11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 </w:t>
            </w:r>
            <w:r w:rsidR="00D11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интерактивной доски.</w:t>
            </w: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1FA" w:rsidRDefault="00D111F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3CBA" w:rsidRDefault="00453CBA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814" w:rsidRDefault="001D7814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814" w:rsidRDefault="001D7814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814" w:rsidRDefault="001D7814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814" w:rsidRDefault="001D7814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814" w:rsidRDefault="001D7814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B56" w:rsidRPr="00EC7B56" w:rsidTr="00EC7B56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D412CD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  <w:r w:rsidR="00EC7B56"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 Рефлексия (итог урока).</w:t>
            </w:r>
          </w:p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задачи учителя: </w:t>
            </w:r>
            <w:r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EC7B56" w:rsidRPr="00EC7B56" w:rsidTr="00EC7B56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  <w:p w:rsidR="00523D1F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Предлагает </w:t>
            </w:r>
            <w:r w:rsidR="0052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задания на интерактивной доске</w:t>
            </w:r>
            <w:r w:rsidR="00F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2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что</w:t>
            </w:r>
            <w:r w:rsidR="00AD3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закрепить изученный материал на уроке.</w:t>
            </w:r>
          </w:p>
          <w:p w:rsidR="00FE4460" w:rsidRDefault="00FE4460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Слайд </w:t>
            </w:r>
            <w:r w:rsidR="0081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F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1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  <w:bookmarkStart w:id="0" w:name="_GoBack"/>
            <w:bookmarkEnd w:id="0"/>
            <w:r w:rsidRPr="00F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3D1F" w:rsidRDefault="00523D1F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1330" w:rsidRDefault="001E1330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1330" w:rsidRDefault="001E1330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1330" w:rsidRDefault="001E1330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1330" w:rsidRDefault="001E1330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7B56" w:rsidRPr="00EC7B56" w:rsidRDefault="00232A4C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C7B56"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спомнить тему и задачи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рока, </w:t>
            </w:r>
            <w:r w:rsidR="00EC7B56"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оценить меру своего личного продвижения к цели и успехи класса в целом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C7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Какой ответ на основной вопрос урока мы можем</w:t>
            </w:r>
            <w:r w:rsidR="00232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дать?</w:t>
            </w:r>
            <w:r w:rsidRPr="00EC7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Как оцените свою работу?</w:t>
            </w:r>
          </w:p>
          <w:p w:rsidR="00EC7B56" w:rsidRPr="00EC7B56" w:rsidRDefault="00EC7B56" w:rsidP="0023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32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Используя свои новые знания</w:t>
            </w:r>
            <w:r w:rsidR="00DB2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232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обучающиеся отвечают на третий вопрос карточки.</w:t>
            </w:r>
            <w:r w:rsidRPr="00EC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29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B295E" w:rsidRPr="00DB295E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вы узнали сегодня нового на уроке об Африке?</w:t>
            </w:r>
            <w:r w:rsidR="00DB29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FE4460" w:rsidRDefault="00FE4460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E4460" w:rsidRDefault="001E1330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№ 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E4460" w:rsidRPr="00FE4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Вставляют в те</w:t>
            </w:r>
            <w:proofErr w:type="gramStart"/>
            <w:r w:rsidR="00FE4460" w:rsidRPr="00FE4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кст пр</w:t>
            </w:r>
            <w:proofErr w:type="gramEnd"/>
            <w:r w:rsidR="00FE4460" w:rsidRPr="00FE4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опущенные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географические названия</w:t>
            </w:r>
            <w:r w:rsidR="00FE4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предложенного списка.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E1330" w:rsidRDefault="001E1330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№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Подбирают к географическим названиям соответствующие описания. </w:t>
            </w:r>
          </w:p>
          <w:p w:rsidR="001E1330" w:rsidRPr="00232A4C" w:rsidRDefault="001E1330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№ 3</w:t>
            </w:r>
            <w:r w:rsidRPr="001E1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Убирают в корзинку лишнее географическое название.</w:t>
            </w:r>
          </w:p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EC7B56" w:rsidRPr="00EC7B56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Отмечают успешные ответы, интересные вопросы о</w:t>
            </w:r>
            <w:r w:rsidR="00DB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дноклассников. </w:t>
            </w:r>
          </w:p>
          <w:p w:rsidR="00EC7B56" w:rsidRPr="00EC7B56" w:rsidRDefault="00EC7B56" w:rsidP="00EC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B56" w:rsidRPr="00F20E32" w:rsidTr="00EC7B56">
        <w:trPr>
          <w:trHeight w:val="28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2" w:rsidRPr="008F0354" w:rsidRDefault="00EC7B56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  <w:r w:rsidRPr="00EC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Домашнее задание.  </w:t>
            </w:r>
            <w:r w:rsidR="005F0B1E" w:rsidRPr="008F0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Параграф 25</w:t>
            </w:r>
            <w:r w:rsidR="008F0354" w:rsidRPr="008F0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подготовить сообщения об исследователях Африки.</w:t>
            </w:r>
            <w:r w:rsidR="008F0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выполнения  домашнего задания воспользуйтесь сайтом:</w:t>
            </w:r>
          </w:p>
          <w:p w:rsidR="00EC7B56" w:rsidRPr="00D412CD" w:rsidRDefault="00F20E32" w:rsidP="00EC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354">
              <w:t xml:space="preserve"> 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dceadce</w:t>
            </w:r>
            <w:proofErr w:type="spellEnd"/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6-0706-4086-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482-7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20/?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interface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=49&amp;</w:t>
            </w:r>
            <w:r w:rsidRPr="00F20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D412CD">
              <w:rPr>
                <w:rFonts w:ascii="Times New Roman" w:eastAsia="Times New Roman" w:hAnsi="Times New Roman" w:cs="Times New Roman"/>
                <w:sz w:val="20"/>
                <w:szCs w:val="20"/>
              </w:rPr>
              <w:t>=28</w:t>
            </w:r>
          </w:p>
        </w:tc>
      </w:tr>
    </w:tbl>
    <w:p w:rsidR="00EC7B56" w:rsidRPr="00D412CD" w:rsidRDefault="00EC7B56" w:rsidP="00EC7B56">
      <w:pPr>
        <w:widowControl w:val="0"/>
        <w:autoSpaceDE w:val="0"/>
        <w:autoSpaceDN w:val="0"/>
        <w:adjustRightInd w:val="0"/>
        <w:spacing w:after="0" w:line="240" w:lineRule="auto"/>
        <w:ind w:right="-2127"/>
        <w:rPr>
          <w:rFonts w:ascii="Times New Roman" w:eastAsia="Times New Roman" w:hAnsi="Times New Roman" w:cs="Times New Roman"/>
          <w:sz w:val="20"/>
          <w:szCs w:val="20"/>
        </w:rPr>
      </w:pPr>
    </w:p>
    <w:p w:rsidR="00020516" w:rsidRPr="00D412CD" w:rsidRDefault="00020516"/>
    <w:sectPr w:rsidR="00020516" w:rsidRPr="00D4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1A2F"/>
    <w:multiLevelType w:val="hybridMultilevel"/>
    <w:tmpl w:val="D5FA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56"/>
    <w:rsid w:val="00020516"/>
    <w:rsid w:val="00051FC6"/>
    <w:rsid w:val="00097C2C"/>
    <w:rsid w:val="000F0D60"/>
    <w:rsid w:val="00175CB5"/>
    <w:rsid w:val="001B765F"/>
    <w:rsid w:val="001D7814"/>
    <w:rsid w:val="001E1330"/>
    <w:rsid w:val="001F2B65"/>
    <w:rsid w:val="00232A4C"/>
    <w:rsid w:val="003655D2"/>
    <w:rsid w:val="00453CBA"/>
    <w:rsid w:val="004D606B"/>
    <w:rsid w:val="00523D1F"/>
    <w:rsid w:val="005413D9"/>
    <w:rsid w:val="005F0B1E"/>
    <w:rsid w:val="006A3014"/>
    <w:rsid w:val="00810130"/>
    <w:rsid w:val="008744D7"/>
    <w:rsid w:val="008F0354"/>
    <w:rsid w:val="009600FF"/>
    <w:rsid w:val="009F6CAC"/>
    <w:rsid w:val="00A84C7B"/>
    <w:rsid w:val="00AD3D56"/>
    <w:rsid w:val="00AF377F"/>
    <w:rsid w:val="00B1122A"/>
    <w:rsid w:val="00BB6737"/>
    <w:rsid w:val="00D111FA"/>
    <w:rsid w:val="00D412CD"/>
    <w:rsid w:val="00DB295E"/>
    <w:rsid w:val="00E733B6"/>
    <w:rsid w:val="00EC2816"/>
    <w:rsid w:val="00EC7B56"/>
    <w:rsid w:val="00ED7BAB"/>
    <w:rsid w:val="00F20E32"/>
    <w:rsid w:val="00FB23A1"/>
    <w:rsid w:val="00FB776D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s214</cp:lastModifiedBy>
  <cp:revision>9</cp:revision>
  <dcterms:created xsi:type="dcterms:W3CDTF">2013-10-24T09:01:00Z</dcterms:created>
  <dcterms:modified xsi:type="dcterms:W3CDTF">2013-10-31T08:15:00Z</dcterms:modified>
</cp:coreProperties>
</file>